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77B5" w14:textId="77777777" w:rsidR="0031532E" w:rsidRPr="00C136BC" w:rsidRDefault="00385D7D" w:rsidP="00385D7D">
      <w:pPr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r w:rsidRPr="00C136BC">
        <w:rPr>
          <w:b/>
          <w:bCs/>
          <w:smallCaps/>
          <w:sz w:val="32"/>
          <w:szCs w:val="32"/>
        </w:rPr>
        <w:t>California Federation of Business and Professional Women</w:t>
      </w:r>
    </w:p>
    <w:p w14:paraId="798B3650" w14:textId="77777777" w:rsidR="00385D7D" w:rsidRDefault="00385D7D" w:rsidP="00385D7D">
      <w:pPr>
        <w:jc w:val="center"/>
        <w:rPr>
          <w:b/>
          <w:sz w:val="28"/>
          <w:szCs w:val="28"/>
        </w:rPr>
      </w:pPr>
    </w:p>
    <w:p w14:paraId="6CAF99EA" w14:textId="5EB96A53" w:rsidR="00385D7D" w:rsidRDefault="00385D7D" w:rsidP="00385D7D">
      <w:pPr>
        <w:jc w:val="center"/>
        <w:rPr>
          <w:b/>
          <w:sz w:val="28"/>
          <w:szCs w:val="28"/>
        </w:rPr>
      </w:pPr>
      <w:r w:rsidRPr="0031532E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 xml:space="preserve">posed </w:t>
      </w:r>
      <w:r w:rsidRPr="0031532E">
        <w:rPr>
          <w:b/>
          <w:sz w:val="28"/>
          <w:szCs w:val="28"/>
        </w:rPr>
        <w:t>Bylaws</w:t>
      </w:r>
      <w:r>
        <w:rPr>
          <w:b/>
          <w:sz w:val="28"/>
          <w:szCs w:val="28"/>
        </w:rPr>
        <w:t xml:space="preserve"> </w:t>
      </w:r>
      <w:r w:rsidRPr="0031532E">
        <w:rPr>
          <w:b/>
          <w:sz w:val="28"/>
          <w:szCs w:val="28"/>
        </w:rPr>
        <w:t>Amend</w:t>
      </w:r>
      <w:r>
        <w:rPr>
          <w:b/>
          <w:sz w:val="28"/>
          <w:szCs w:val="28"/>
        </w:rPr>
        <w:t>ment</w:t>
      </w:r>
      <w:r w:rsidR="00C136B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May </w:t>
      </w:r>
      <w:r w:rsidRPr="0031532E">
        <w:rPr>
          <w:b/>
          <w:sz w:val="28"/>
          <w:szCs w:val="28"/>
        </w:rPr>
        <w:t>2025</w:t>
      </w:r>
    </w:p>
    <w:p w14:paraId="27B093C8" w14:textId="77777777" w:rsidR="00385D7D" w:rsidRDefault="00385D7D" w:rsidP="00385D7D">
      <w:pPr>
        <w:jc w:val="center"/>
        <w:rPr>
          <w:b/>
          <w:sz w:val="28"/>
          <w:szCs w:val="28"/>
        </w:rPr>
      </w:pPr>
    </w:p>
    <w:p w14:paraId="79062062" w14:textId="47767E14" w:rsidR="0031532E" w:rsidRPr="008928CB" w:rsidRDefault="00F84935">
      <w:pPr>
        <w:rPr>
          <w:b/>
        </w:rPr>
      </w:pPr>
      <w:r>
        <w:rPr>
          <w:b/>
        </w:rPr>
        <w:t>Page 6</w:t>
      </w:r>
      <w:r>
        <w:rPr>
          <w:b/>
        </w:rPr>
        <w:tab/>
      </w:r>
      <w:r w:rsidR="00385D7D" w:rsidRPr="00C136BC">
        <w:rPr>
          <w:b/>
        </w:rPr>
        <w:t xml:space="preserve">ARTICLE    </w:t>
      </w:r>
      <w:r>
        <w:rPr>
          <w:b/>
        </w:rPr>
        <w:t xml:space="preserve"> XVII </w:t>
      </w:r>
      <w:r w:rsidR="002F2AF3" w:rsidRPr="00C136BC">
        <w:rPr>
          <w:b/>
        </w:rPr>
        <w:t>– Meetings, Section 4</w:t>
      </w:r>
      <w:r w:rsidR="002F2AF3" w:rsidRPr="00C136BC">
        <w:rPr>
          <w:i/>
        </w:rPr>
        <w:tab/>
      </w:r>
      <w:r w:rsidR="002F2AF3" w:rsidRPr="00C136BC">
        <w:rPr>
          <w:i/>
        </w:rPr>
        <w:tab/>
      </w:r>
    </w:p>
    <w:p w14:paraId="7B1538B9" w14:textId="77777777" w:rsidR="0031532E" w:rsidRPr="00C136BC" w:rsidRDefault="0031532E">
      <w:pPr>
        <w:rPr>
          <w:i/>
        </w:rPr>
      </w:pPr>
    </w:p>
    <w:p w14:paraId="61F82D69" w14:textId="6EFA1AD9" w:rsidR="00F84935" w:rsidRDefault="0031532E">
      <w:r w:rsidRPr="00C136BC">
        <w:rPr>
          <w:i/>
        </w:rPr>
        <w:t>PROPOSED AMENDMENT</w:t>
      </w:r>
      <w:r w:rsidR="00C136BC">
        <w:rPr>
          <w:i/>
        </w:rPr>
        <w:tab/>
      </w:r>
      <w:r w:rsidR="00F84935" w:rsidRPr="00F84935">
        <w:rPr>
          <w:u w:val="single"/>
        </w:rPr>
        <w:t>Strike</w:t>
      </w:r>
      <w:r w:rsidR="00F84935" w:rsidRPr="00F84935">
        <w:t xml:space="preserve"> current Section</w:t>
      </w:r>
      <w:r w:rsidR="00F84935">
        <w:t xml:space="preserve"> 4</w:t>
      </w:r>
    </w:p>
    <w:p w14:paraId="77C759A8" w14:textId="0BE4EFD8" w:rsidR="00FD68C3" w:rsidRDefault="00F84935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C136BC" w:rsidRPr="00FD68C3">
        <w:rPr>
          <w:u w:val="single"/>
        </w:rPr>
        <w:t xml:space="preserve">Insert </w:t>
      </w:r>
      <w:r w:rsidR="00C136BC" w:rsidRPr="00C136BC">
        <w:t>new Section 4</w:t>
      </w:r>
      <w:r w:rsidR="00FD68C3">
        <w:rPr>
          <w:i/>
        </w:rPr>
        <w:t>.</w:t>
      </w:r>
      <w:r w:rsidR="002F2AF3" w:rsidRPr="00C136BC">
        <w:rPr>
          <w:i/>
        </w:rPr>
        <w:t xml:space="preserve"> </w:t>
      </w:r>
      <w:r w:rsidR="00FD68C3">
        <w:t xml:space="preserve">  </w:t>
      </w:r>
      <w:r w:rsidR="002F2AF3" w:rsidRPr="00C136BC">
        <w:t xml:space="preserve">Public Policy Conference </w:t>
      </w:r>
    </w:p>
    <w:p w14:paraId="07224F4E" w14:textId="594E524E" w:rsidR="002F2AF3" w:rsidRPr="00C136BC" w:rsidRDefault="00FD68C3">
      <w:r>
        <w:tab/>
      </w:r>
      <w:r>
        <w:tab/>
      </w:r>
      <w:r>
        <w:tab/>
      </w:r>
      <w:r>
        <w:tab/>
        <w:t>A C</w:t>
      </w:r>
      <w:r w:rsidR="002F2AF3" w:rsidRPr="00C136BC">
        <w:t xml:space="preserve">all </w:t>
      </w:r>
      <w:r>
        <w:t xml:space="preserve">to the Public Policy Conference </w:t>
      </w:r>
      <w:r w:rsidR="002F2AF3" w:rsidRPr="00C136BC">
        <w:t xml:space="preserve">is to </w:t>
      </w:r>
      <w:r>
        <w:t xml:space="preserve">be </w:t>
      </w:r>
      <w:r w:rsidR="00F84935">
        <w:t xml:space="preserve">sent </w:t>
      </w:r>
      <w:r w:rsidR="00C136BC">
        <w:t xml:space="preserve">forty-five (45) </w:t>
      </w:r>
      <w:r>
        <w:tab/>
      </w:r>
      <w:r>
        <w:tab/>
      </w:r>
      <w:r>
        <w:tab/>
      </w:r>
      <w:r>
        <w:tab/>
      </w:r>
      <w:r w:rsidR="00C136BC">
        <w:t>days prio</w:t>
      </w:r>
      <w:r w:rsidR="002F2AF3" w:rsidRPr="00C136BC">
        <w:t>r to t</w:t>
      </w:r>
      <w:r w:rsidR="00C136BC">
        <w:t>h</w:t>
      </w:r>
      <w:r w:rsidR="002F2AF3" w:rsidRPr="00C136BC">
        <w:t>e opening day</w:t>
      </w:r>
      <w:r w:rsidR="00C136BC">
        <w:t xml:space="preserve"> </w:t>
      </w:r>
      <w:r w:rsidR="002F2AF3" w:rsidRPr="00C136BC">
        <w:t>of the Con</w:t>
      </w:r>
      <w:r w:rsidR="00C136BC">
        <w:t>f</w:t>
      </w:r>
      <w:r w:rsidR="002F2AF3" w:rsidRPr="00C136BC">
        <w:t>erence.</w:t>
      </w:r>
    </w:p>
    <w:p w14:paraId="0EB15AE0" w14:textId="77777777" w:rsidR="002F2AF3" w:rsidRPr="00C136BC" w:rsidRDefault="002F2AF3">
      <w:pPr>
        <w:rPr>
          <w:i/>
        </w:rPr>
      </w:pPr>
    </w:p>
    <w:p w14:paraId="21C2FAAA" w14:textId="58035884" w:rsidR="00FD68C3" w:rsidRDefault="0031532E">
      <w:r w:rsidRPr="00C136BC">
        <w:rPr>
          <w:i/>
        </w:rPr>
        <w:t xml:space="preserve"> </w:t>
      </w:r>
      <w:proofErr w:type="gramStart"/>
      <w:r w:rsidRPr="00C136BC">
        <w:rPr>
          <w:i/>
        </w:rPr>
        <w:t>IF PASSES</w:t>
      </w:r>
      <w:r w:rsidR="007231EF">
        <w:rPr>
          <w:i/>
        </w:rPr>
        <w:t xml:space="preserve"> </w:t>
      </w:r>
      <w:r w:rsidR="00FD68C3">
        <w:rPr>
          <w:i/>
        </w:rPr>
        <w:t>WOULD READ</w:t>
      </w:r>
      <w:r w:rsidR="00FD68C3">
        <w:rPr>
          <w:i/>
        </w:rPr>
        <w:tab/>
      </w:r>
      <w:r w:rsidR="00FD68C3">
        <w:t>Section 4.</w:t>
      </w:r>
      <w:proofErr w:type="gramEnd"/>
      <w:r w:rsidR="00FD68C3">
        <w:t xml:space="preserve"> </w:t>
      </w:r>
      <w:r w:rsidR="00F84935">
        <w:t xml:space="preserve"> </w:t>
      </w:r>
      <w:r w:rsidR="00FD68C3">
        <w:t xml:space="preserve"> Public Policy Conference</w:t>
      </w:r>
    </w:p>
    <w:p w14:paraId="1E55C672" w14:textId="77777777" w:rsidR="00FD68C3" w:rsidRDefault="00FD68C3"/>
    <w:p w14:paraId="0A4BE143" w14:textId="45063B53" w:rsidR="00FD68C3" w:rsidRDefault="00FD68C3">
      <w:pPr>
        <w:rPr>
          <w:i/>
        </w:rPr>
      </w:pPr>
      <w:r>
        <w:tab/>
      </w:r>
      <w:r>
        <w:tab/>
      </w:r>
      <w:r>
        <w:tab/>
      </w:r>
      <w:r>
        <w:tab/>
        <w:t xml:space="preserve">A Call to the Public Policy Conference is to be sent to all members </w:t>
      </w:r>
      <w:r>
        <w:tab/>
      </w:r>
      <w:r>
        <w:tab/>
      </w:r>
      <w:r>
        <w:tab/>
      </w:r>
      <w:r>
        <w:tab/>
        <w:t>forty-five (45) days prior to the opening day of the Conference.</w:t>
      </w:r>
      <w:r w:rsidR="007231EF">
        <w:rPr>
          <w:i/>
        </w:rPr>
        <w:tab/>
      </w:r>
      <w:r w:rsidR="007231EF">
        <w:rPr>
          <w:i/>
        </w:rPr>
        <w:tab/>
      </w:r>
      <w:r w:rsidR="007231EF">
        <w:rPr>
          <w:i/>
        </w:rPr>
        <w:tab/>
      </w:r>
    </w:p>
    <w:p w14:paraId="49338602" w14:textId="1ABBD8AE" w:rsidR="0031532E" w:rsidRPr="00C136BC" w:rsidRDefault="00FD68C3">
      <w:r>
        <w:tab/>
      </w:r>
      <w:r>
        <w:tab/>
      </w:r>
      <w:r>
        <w:tab/>
      </w:r>
      <w:r>
        <w:tab/>
      </w:r>
      <w:r w:rsidR="00073151">
        <w:t>Section 4 becomes Section 5 and r</w:t>
      </w:r>
      <w:r>
        <w:t>e-number subsequent</w:t>
      </w:r>
      <w:r w:rsidR="002F2AF3" w:rsidRPr="00C136BC">
        <w:t xml:space="preserve"> paragraphs.</w:t>
      </w:r>
    </w:p>
    <w:p w14:paraId="58A8D431" w14:textId="77777777" w:rsidR="0031532E" w:rsidRPr="00C136BC" w:rsidRDefault="0031532E">
      <w:pPr>
        <w:rPr>
          <w:i/>
        </w:rPr>
      </w:pPr>
    </w:p>
    <w:p w14:paraId="04FDD7F6" w14:textId="77777777" w:rsidR="008928CB" w:rsidRDefault="00385D7D">
      <w:r w:rsidRPr="00C136BC">
        <w:rPr>
          <w:i/>
        </w:rPr>
        <w:t>RATIONA</w:t>
      </w:r>
      <w:r w:rsidR="0031532E" w:rsidRPr="00C136BC">
        <w:rPr>
          <w:i/>
        </w:rPr>
        <w:t>L</w:t>
      </w:r>
      <w:r w:rsidR="002F2AF3" w:rsidRPr="00C136BC">
        <w:rPr>
          <w:i/>
        </w:rPr>
        <w:tab/>
      </w:r>
      <w:r w:rsidR="002F2AF3" w:rsidRPr="00C136BC">
        <w:rPr>
          <w:i/>
        </w:rPr>
        <w:tab/>
      </w:r>
      <w:r w:rsidR="002F2AF3" w:rsidRPr="00C136BC">
        <w:rPr>
          <w:i/>
        </w:rPr>
        <w:tab/>
      </w:r>
      <w:r w:rsidR="002F2AF3" w:rsidRPr="00C136BC">
        <w:t xml:space="preserve">The date that the Call for the Public Policy Conference is not listed in </w:t>
      </w:r>
      <w:r w:rsidR="007231EF">
        <w:tab/>
      </w:r>
      <w:r w:rsidR="007231EF">
        <w:tab/>
      </w:r>
      <w:r w:rsidR="007231EF">
        <w:tab/>
      </w:r>
      <w:r w:rsidR="007231EF">
        <w:tab/>
        <w:t xml:space="preserve">the </w:t>
      </w:r>
      <w:r w:rsidR="00FD68C3">
        <w:t xml:space="preserve">Bylaws and should be </w:t>
      </w:r>
      <w:r w:rsidR="008928CB">
        <w:t xml:space="preserve">and </w:t>
      </w:r>
      <w:r w:rsidR="00FD68C3">
        <w:t>as the dates</w:t>
      </w:r>
      <w:r w:rsidR="007231EF">
        <w:t xml:space="preserve"> of the Call mailed for </w:t>
      </w:r>
    </w:p>
    <w:p w14:paraId="7A7BD9A1" w14:textId="284626FD" w:rsidR="007231EF" w:rsidRPr="00C136BC" w:rsidRDefault="008928CB">
      <w:r>
        <w:tab/>
      </w:r>
      <w:r>
        <w:tab/>
      </w:r>
      <w:r>
        <w:tab/>
      </w:r>
      <w:r>
        <w:tab/>
      </w:r>
      <w:proofErr w:type="gramStart"/>
      <w:r w:rsidR="007231EF">
        <w:t>other</w:t>
      </w:r>
      <w:proofErr w:type="gramEnd"/>
      <w:r w:rsidR="007231EF">
        <w:t xml:space="preserve"> meetings are listed in the Bylaws.</w:t>
      </w:r>
    </w:p>
    <w:p w14:paraId="5D216E44" w14:textId="77777777" w:rsidR="0031532E" w:rsidRPr="00C136BC" w:rsidRDefault="0031532E"/>
    <w:p w14:paraId="2B72537B" w14:textId="77777777" w:rsidR="008928CB" w:rsidRDefault="0031532E">
      <w:r w:rsidRPr="00C136BC">
        <w:rPr>
          <w:i/>
        </w:rPr>
        <w:t>SUBMITTED BY</w:t>
      </w:r>
      <w:r w:rsidR="002F2AF3" w:rsidRPr="00C136BC">
        <w:tab/>
      </w:r>
      <w:r w:rsidR="002F2AF3" w:rsidRPr="00C136BC">
        <w:tab/>
      </w:r>
      <w:r w:rsidR="00122F41">
        <w:t>Bylaws Committee</w:t>
      </w:r>
    </w:p>
    <w:p w14:paraId="505CAA47" w14:textId="5BF96542" w:rsidR="00C136BC" w:rsidRPr="00C136BC" w:rsidRDefault="00122F41">
      <w:r>
        <w:t>_______________________________________________________________________________________________________________</w:t>
      </w:r>
    </w:p>
    <w:p w14:paraId="40DC18ED" w14:textId="49BB76E6" w:rsidR="002F2AF3" w:rsidRPr="00C136BC" w:rsidRDefault="00F84935">
      <w:pPr>
        <w:rPr>
          <w:b/>
        </w:rPr>
      </w:pPr>
      <w:r>
        <w:rPr>
          <w:b/>
        </w:rPr>
        <w:t xml:space="preserve">Page 6  </w:t>
      </w:r>
      <w:r>
        <w:rPr>
          <w:b/>
        </w:rPr>
        <w:tab/>
        <w:t xml:space="preserve">ARTICLE   </w:t>
      </w:r>
      <w:r w:rsidR="002F2AF3" w:rsidRPr="00C136BC">
        <w:rPr>
          <w:b/>
        </w:rPr>
        <w:t>XVII</w:t>
      </w:r>
      <w:r>
        <w:rPr>
          <w:b/>
        </w:rPr>
        <w:t xml:space="preserve"> </w:t>
      </w:r>
      <w:r w:rsidR="002F2AF3" w:rsidRPr="00C136BC">
        <w:rPr>
          <w:b/>
        </w:rPr>
        <w:t>–</w:t>
      </w:r>
      <w:r w:rsidR="00C136BC">
        <w:rPr>
          <w:b/>
        </w:rPr>
        <w:t xml:space="preserve"> </w:t>
      </w:r>
      <w:r w:rsidR="002F2AF3" w:rsidRPr="00C136BC">
        <w:rPr>
          <w:b/>
        </w:rPr>
        <w:t>Meetings</w:t>
      </w:r>
      <w:r w:rsidR="00073151">
        <w:rPr>
          <w:b/>
        </w:rPr>
        <w:t xml:space="preserve">, (if above passes) </w:t>
      </w:r>
      <w:r w:rsidR="007231EF">
        <w:rPr>
          <w:b/>
        </w:rPr>
        <w:t xml:space="preserve">Section 5 </w:t>
      </w:r>
    </w:p>
    <w:p w14:paraId="254EEBE8" w14:textId="77777777" w:rsidR="002F2AF3" w:rsidRPr="00C136BC" w:rsidRDefault="002F2AF3"/>
    <w:p w14:paraId="69024127" w14:textId="3AD4396B" w:rsidR="002F2AF3" w:rsidRPr="00C136BC" w:rsidRDefault="002F2AF3" w:rsidP="002F2AF3">
      <w:r w:rsidRPr="00C136BC">
        <w:rPr>
          <w:i/>
        </w:rPr>
        <w:t>CURRENTLY READS</w:t>
      </w:r>
      <w:r w:rsidRPr="00C136BC">
        <w:rPr>
          <w:i/>
        </w:rPr>
        <w:tab/>
      </w:r>
      <w:r w:rsidR="00C136BC" w:rsidRPr="00C136BC">
        <w:rPr>
          <w:i/>
        </w:rPr>
        <w:tab/>
      </w:r>
      <w:r w:rsidR="00F84935">
        <w:rPr>
          <w:i/>
        </w:rPr>
        <w:t>Heading:   “</w:t>
      </w:r>
      <w:r w:rsidR="00C136BC">
        <w:t>CFBPW Meetin</w:t>
      </w:r>
      <w:r w:rsidR="00C136BC" w:rsidRPr="00C136BC">
        <w:t>gs</w:t>
      </w:r>
      <w:r w:rsidR="00F84935">
        <w:t>”</w:t>
      </w:r>
      <w:r w:rsidRPr="00C136BC">
        <w:rPr>
          <w:i/>
        </w:rPr>
        <w:tab/>
      </w:r>
    </w:p>
    <w:p w14:paraId="168A7167" w14:textId="77777777" w:rsidR="002F2AF3" w:rsidRPr="00C136BC" w:rsidRDefault="002F2AF3" w:rsidP="002F2AF3">
      <w:pPr>
        <w:rPr>
          <w:i/>
        </w:rPr>
      </w:pPr>
    </w:p>
    <w:p w14:paraId="556C63DF" w14:textId="534779B5" w:rsidR="00122F41" w:rsidRDefault="002F2AF3" w:rsidP="002F2AF3">
      <w:pPr>
        <w:rPr>
          <w:i/>
        </w:rPr>
      </w:pPr>
      <w:r w:rsidRPr="00C136BC">
        <w:rPr>
          <w:i/>
        </w:rPr>
        <w:t>PROPOSED AMENDMENT</w:t>
      </w:r>
      <w:r w:rsidR="00C136BC">
        <w:rPr>
          <w:i/>
        </w:rPr>
        <w:tab/>
      </w:r>
      <w:r w:rsidR="00122F41" w:rsidRPr="00FD68C3">
        <w:rPr>
          <w:u w:val="single"/>
        </w:rPr>
        <w:t xml:space="preserve">Strike </w:t>
      </w:r>
      <w:r w:rsidR="00122F41" w:rsidRPr="00122F41">
        <w:t>entirely</w:t>
      </w:r>
      <w:r w:rsidR="00F84935">
        <w:t xml:space="preserve"> above two words</w:t>
      </w:r>
    </w:p>
    <w:p w14:paraId="4F7292C7" w14:textId="77777777" w:rsidR="00122F41" w:rsidRDefault="00122F41" w:rsidP="002F2AF3">
      <w:pPr>
        <w:rPr>
          <w:i/>
        </w:rPr>
      </w:pPr>
    </w:p>
    <w:p w14:paraId="1EFE5BB0" w14:textId="1B184100" w:rsidR="00AB6C47" w:rsidRPr="00C136BC" w:rsidRDefault="00122F41" w:rsidP="002F2AF3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231EF" w:rsidRPr="00FD68C3">
        <w:rPr>
          <w:u w:val="single"/>
        </w:rPr>
        <w:t>Insert</w:t>
      </w:r>
      <w:r w:rsidR="007231EF">
        <w:t xml:space="preserve"> “Annual</w:t>
      </w:r>
      <w:r>
        <w:t xml:space="preserve"> Conference”</w:t>
      </w:r>
      <w:r w:rsidR="002F2AF3" w:rsidRPr="00C136BC">
        <w:tab/>
      </w:r>
    </w:p>
    <w:p w14:paraId="597EEB42" w14:textId="77777777" w:rsidR="002F2AF3" w:rsidRPr="00C136BC" w:rsidRDefault="002F2AF3" w:rsidP="002F2AF3">
      <w:pPr>
        <w:rPr>
          <w:i/>
        </w:rPr>
      </w:pPr>
    </w:p>
    <w:p w14:paraId="751423B5" w14:textId="1367A961" w:rsidR="002F2AF3" w:rsidRPr="00C136BC" w:rsidRDefault="002F2AF3" w:rsidP="002F2AF3">
      <w:r w:rsidRPr="00C136BC">
        <w:rPr>
          <w:i/>
        </w:rPr>
        <w:t xml:space="preserve"> </w:t>
      </w:r>
      <w:proofErr w:type="gramStart"/>
      <w:r w:rsidRPr="00C136BC">
        <w:rPr>
          <w:i/>
        </w:rPr>
        <w:t>IF PASSES</w:t>
      </w:r>
      <w:r w:rsidR="007231EF">
        <w:rPr>
          <w:i/>
        </w:rPr>
        <w:t xml:space="preserve"> WOULD READ</w:t>
      </w:r>
      <w:r w:rsidR="00C136BC">
        <w:rPr>
          <w:i/>
        </w:rPr>
        <w:tab/>
      </w:r>
      <w:r w:rsidR="00F84935" w:rsidRPr="00F84935">
        <w:t>Section 5</w:t>
      </w:r>
      <w:r w:rsidR="00F84935">
        <w:t>.</w:t>
      </w:r>
      <w:proofErr w:type="gramEnd"/>
      <w:r w:rsidR="00F84935">
        <w:rPr>
          <w:i/>
        </w:rPr>
        <w:tab/>
      </w:r>
      <w:r w:rsidR="00122F41">
        <w:t>Annual Conference</w:t>
      </w:r>
      <w:r w:rsidRPr="00C136BC">
        <w:rPr>
          <w:i/>
        </w:rPr>
        <w:tab/>
      </w:r>
      <w:r w:rsidRPr="00C136BC">
        <w:rPr>
          <w:i/>
        </w:rPr>
        <w:tab/>
      </w:r>
      <w:r w:rsidRPr="00C136BC">
        <w:rPr>
          <w:i/>
        </w:rPr>
        <w:tab/>
      </w:r>
    </w:p>
    <w:p w14:paraId="20AAC3B4" w14:textId="77777777" w:rsidR="002F2AF3" w:rsidRPr="00C136BC" w:rsidRDefault="002F2AF3" w:rsidP="002F2AF3">
      <w:pPr>
        <w:rPr>
          <w:i/>
        </w:rPr>
      </w:pPr>
    </w:p>
    <w:p w14:paraId="52228810" w14:textId="300BFA27" w:rsidR="002F2AF3" w:rsidRPr="00C136BC" w:rsidRDefault="002F2AF3" w:rsidP="002F2AF3">
      <w:r w:rsidRPr="00C136BC">
        <w:rPr>
          <w:i/>
        </w:rPr>
        <w:t>RATIONAL</w:t>
      </w:r>
      <w:r w:rsidRPr="00C136BC">
        <w:rPr>
          <w:i/>
        </w:rPr>
        <w:tab/>
      </w:r>
      <w:r w:rsidR="00C136BC">
        <w:rPr>
          <w:i/>
        </w:rPr>
        <w:tab/>
      </w:r>
      <w:r w:rsidR="00C136BC">
        <w:rPr>
          <w:i/>
        </w:rPr>
        <w:tab/>
      </w:r>
      <w:r w:rsidR="00C136BC" w:rsidRPr="00C136BC">
        <w:t>Section 5</w:t>
      </w:r>
      <w:r w:rsidR="00073151">
        <w:t xml:space="preserve"> </w:t>
      </w:r>
      <w:r w:rsidR="00C136BC" w:rsidRPr="00C136BC">
        <w:t xml:space="preserve">does not </w:t>
      </w:r>
      <w:r w:rsidR="00AB6C47">
        <w:t xml:space="preserve">identify </w:t>
      </w:r>
      <w:r w:rsidR="00C136BC" w:rsidRPr="00C136BC">
        <w:t>which meeting</w:t>
      </w:r>
      <w:r w:rsidR="00122F41">
        <w:t xml:space="preserve"> but in the paragraph</w:t>
      </w:r>
      <w:r w:rsidR="00073151">
        <w:t>s</w:t>
      </w:r>
      <w:r w:rsidR="00122F41">
        <w:t xml:space="preserve"> </w:t>
      </w:r>
      <w:r w:rsidR="00122F41">
        <w:tab/>
      </w:r>
      <w:r w:rsidR="00122F41">
        <w:tab/>
      </w:r>
      <w:r w:rsidR="00122F41">
        <w:tab/>
      </w:r>
      <w:r w:rsidR="00122F41">
        <w:tab/>
      </w:r>
      <w:r w:rsidR="00FD68C3">
        <w:t>after</w:t>
      </w:r>
      <w:r w:rsidR="008928CB">
        <w:t xml:space="preserve">wards </w:t>
      </w:r>
      <w:r w:rsidR="00FD68C3">
        <w:t>talks about the</w:t>
      </w:r>
      <w:r w:rsidR="00122F41">
        <w:t xml:space="preserve"> Annual Conference.</w:t>
      </w:r>
      <w:r w:rsidRPr="00C136BC">
        <w:tab/>
      </w:r>
      <w:r w:rsidRPr="00C136BC">
        <w:tab/>
      </w:r>
    </w:p>
    <w:p w14:paraId="11CAA615" w14:textId="77777777" w:rsidR="002F2AF3" w:rsidRPr="00C136BC" w:rsidRDefault="002F2AF3" w:rsidP="002F2AF3"/>
    <w:p w14:paraId="4F9CBEC8" w14:textId="73D53F32" w:rsidR="002F2AF3" w:rsidRDefault="002F2AF3" w:rsidP="002F2AF3">
      <w:r w:rsidRPr="00C136BC">
        <w:rPr>
          <w:i/>
        </w:rPr>
        <w:t>SUBMITTED BY</w:t>
      </w:r>
      <w:r w:rsidR="00C136BC">
        <w:rPr>
          <w:i/>
        </w:rPr>
        <w:tab/>
      </w:r>
      <w:r w:rsidR="00C136BC">
        <w:rPr>
          <w:i/>
        </w:rPr>
        <w:tab/>
      </w:r>
      <w:r w:rsidR="00C136BC" w:rsidRPr="00C136BC">
        <w:t>Bylaws Committee</w:t>
      </w:r>
    </w:p>
    <w:p w14:paraId="466A7D6D" w14:textId="7E5A900B" w:rsidR="00122F41" w:rsidRPr="00C136BC" w:rsidRDefault="00122F41" w:rsidP="002F2AF3">
      <w:pPr>
        <w:rPr>
          <w:i/>
        </w:rPr>
      </w:pPr>
      <w:r>
        <w:t>_______________________________________________________________________________________________________________</w:t>
      </w:r>
    </w:p>
    <w:p w14:paraId="0A542D3B" w14:textId="08F16713" w:rsidR="00122F41" w:rsidRPr="00C136BC" w:rsidRDefault="00F84935" w:rsidP="00122F41">
      <w:pPr>
        <w:rPr>
          <w:b/>
        </w:rPr>
      </w:pPr>
      <w:r>
        <w:rPr>
          <w:b/>
        </w:rPr>
        <w:t>Page 6</w:t>
      </w:r>
      <w:r>
        <w:rPr>
          <w:b/>
        </w:rPr>
        <w:tab/>
        <w:t xml:space="preserve">ARTICLE    </w:t>
      </w:r>
      <w:r w:rsidR="00122F41" w:rsidRPr="00C136BC">
        <w:rPr>
          <w:b/>
        </w:rPr>
        <w:t>XVII –</w:t>
      </w:r>
      <w:r w:rsidR="00122F41">
        <w:rPr>
          <w:b/>
        </w:rPr>
        <w:t xml:space="preserve"> </w:t>
      </w:r>
      <w:r w:rsidR="00122F41" w:rsidRPr="00C136BC">
        <w:rPr>
          <w:b/>
        </w:rPr>
        <w:t>Meetings</w:t>
      </w:r>
      <w:r w:rsidR="00122F41">
        <w:rPr>
          <w:b/>
        </w:rPr>
        <w:t>,</w:t>
      </w:r>
      <w:r w:rsidR="00122F41" w:rsidRPr="00C136BC">
        <w:rPr>
          <w:b/>
        </w:rPr>
        <w:t xml:space="preserve"> </w:t>
      </w:r>
      <w:r w:rsidR="00073151">
        <w:rPr>
          <w:b/>
        </w:rPr>
        <w:t>(</w:t>
      </w:r>
      <w:r w:rsidR="00122F41">
        <w:rPr>
          <w:b/>
        </w:rPr>
        <w:t>if</w:t>
      </w:r>
      <w:r w:rsidR="00073151">
        <w:rPr>
          <w:b/>
        </w:rPr>
        <w:t xml:space="preserve"> above passes</w:t>
      </w:r>
      <w:proofErr w:type="gramStart"/>
      <w:r w:rsidR="00073151">
        <w:rPr>
          <w:b/>
        </w:rPr>
        <w:t>)</w:t>
      </w:r>
      <w:r w:rsidR="00122F41">
        <w:rPr>
          <w:b/>
        </w:rPr>
        <w:t xml:space="preserve"> </w:t>
      </w:r>
      <w:r w:rsidR="00384F21">
        <w:rPr>
          <w:b/>
        </w:rPr>
        <w:t xml:space="preserve"> </w:t>
      </w:r>
      <w:r>
        <w:rPr>
          <w:b/>
        </w:rPr>
        <w:t>Section</w:t>
      </w:r>
      <w:proofErr w:type="gramEnd"/>
      <w:r>
        <w:rPr>
          <w:b/>
        </w:rPr>
        <w:t xml:space="preserve"> 5 </w:t>
      </w:r>
      <w:r w:rsidR="00384F21">
        <w:rPr>
          <w:b/>
        </w:rPr>
        <w:t>B</w:t>
      </w:r>
    </w:p>
    <w:p w14:paraId="1B5708E0" w14:textId="77777777" w:rsidR="00122F41" w:rsidRDefault="00122F41" w:rsidP="002F2AF3">
      <w:pPr>
        <w:rPr>
          <w:sz w:val="22"/>
          <w:szCs w:val="22"/>
        </w:rPr>
      </w:pPr>
    </w:p>
    <w:p w14:paraId="5DD76924" w14:textId="12AB7182" w:rsidR="00122F41" w:rsidRPr="00C136BC" w:rsidRDefault="00122F41" w:rsidP="00122F41">
      <w:r w:rsidRPr="00C136BC">
        <w:t>CURRENTLY READS</w:t>
      </w:r>
      <w:r w:rsidRPr="00C136BC">
        <w:tab/>
      </w:r>
      <w:r>
        <w:tab/>
        <w:t xml:space="preserve">The CFBPW voting body shall consist of the members of the </w:t>
      </w:r>
      <w:r>
        <w:tab/>
      </w:r>
      <w:r>
        <w:tab/>
      </w:r>
      <w:r>
        <w:tab/>
      </w:r>
      <w:r>
        <w:tab/>
      </w:r>
      <w:r>
        <w:tab/>
        <w:t>Federation, who are registered for the meeting.</w:t>
      </w:r>
      <w:r>
        <w:tab/>
      </w:r>
      <w:r w:rsidRPr="00C136BC">
        <w:tab/>
      </w:r>
    </w:p>
    <w:p w14:paraId="2BE98017" w14:textId="77777777" w:rsidR="00122F41" w:rsidRPr="00C136BC" w:rsidRDefault="00122F41" w:rsidP="00122F41"/>
    <w:p w14:paraId="37E3CF6B" w14:textId="0AD9B786" w:rsidR="00122F41" w:rsidRDefault="00122F41" w:rsidP="00122F41">
      <w:r w:rsidRPr="00C136BC">
        <w:t>PROPOSED AMENDMENT</w:t>
      </w:r>
      <w:r w:rsidRPr="00C136BC">
        <w:tab/>
      </w:r>
      <w:r w:rsidRPr="00FD68C3">
        <w:rPr>
          <w:u w:val="single"/>
        </w:rPr>
        <w:t>Strike</w:t>
      </w:r>
      <w:r w:rsidR="00F84935">
        <w:rPr>
          <w:u w:val="single"/>
        </w:rPr>
        <w:t xml:space="preserve">  </w:t>
      </w:r>
      <w:r>
        <w:t xml:space="preserve"> </w:t>
      </w:r>
      <w:r w:rsidR="008928CB">
        <w:t>“</w:t>
      </w:r>
      <w:r>
        <w:t>CFBPW</w:t>
      </w:r>
      <w:r w:rsidR="008928CB">
        <w:t>”</w:t>
      </w:r>
    </w:p>
    <w:p w14:paraId="650C59E2" w14:textId="5059E70B" w:rsidR="00122F41" w:rsidRDefault="00122F41" w:rsidP="00122F41">
      <w:r>
        <w:tab/>
      </w:r>
      <w:r>
        <w:tab/>
      </w:r>
      <w:r>
        <w:tab/>
      </w:r>
      <w:r>
        <w:tab/>
      </w:r>
      <w:r w:rsidRPr="00FD68C3">
        <w:rPr>
          <w:u w:val="single"/>
        </w:rPr>
        <w:t>Insert</w:t>
      </w:r>
      <w:r>
        <w:t xml:space="preserve"> in its place </w:t>
      </w:r>
      <w:r w:rsidR="00FD68C3">
        <w:t>“</w:t>
      </w:r>
      <w:r>
        <w:t>Conference</w:t>
      </w:r>
      <w:r w:rsidR="00FD68C3">
        <w:t>”</w:t>
      </w:r>
    </w:p>
    <w:p w14:paraId="3C037817" w14:textId="77777777" w:rsidR="008928CB" w:rsidRPr="00C136BC" w:rsidRDefault="008928CB" w:rsidP="00122F41"/>
    <w:p w14:paraId="3E92936E" w14:textId="6F329CEC" w:rsidR="00122F41" w:rsidRPr="00C136BC" w:rsidRDefault="00122F41" w:rsidP="00122F41">
      <w:r w:rsidRPr="00C136BC">
        <w:t xml:space="preserve"> IF PASSES</w:t>
      </w:r>
      <w:r>
        <w:t xml:space="preserve"> WOULD READ</w:t>
      </w:r>
      <w:r w:rsidRPr="00C136BC">
        <w:tab/>
      </w:r>
      <w:r>
        <w:t>The Conferen</w:t>
      </w:r>
      <w:r w:rsidR="0011035A">
        <w:t>ce voting body shall consist of the</w:t>
      </w:r>
      <w:r w:rsidR="00073151">
        <w:t xml:space="preserve">.  . </w:t>
      </w:r>
      <w:r>
        <w:t xml:space="preserve"> .</w:t>
      </w:r>
      <w:r w:rsidR="00073151">
        <w:t xml:space="preserve"> meeting.</w:t>
      </w:r>
      <w:r w:rsidRPr="00C136BC">
        <w:tab/>
      </w:r>
    </w:p>
    <w:p w14:paraId="182EC14C" w14:textId="77777777" w:rsidR="00122F41" w:rsidRPr="00C136BC" w:rsidRDefault="00122F41" w:rsidP="00122F41"/>
    <w:p w14:paraId="54BA4E62" w14:textId="58DA0193" w:rsidR="00122F41" w:rsidRPr="00C136BC" w:rsidRDefault="00122F41" w:rsidP="00122F41">
      <w:r w:rsidRPr="00C136BC">
        <w:t>RATIONAL</w:t>
      </w:r>
      <w:r w:rsidRPr="00C136BC">
        <w:tab/>
      </w:r>
      <w:r w:rsidR="00FD68C3">
        <w:tab/>
      </w:r>
      <w:r w:rsidR="00FD68C3">
        <w:tab/>
        <w:t>Currently does not</w:t>
      </w:r>
      <w:r>
        <w:t xml:space="preserve"> indicate which meeting.</w:t>
      </w:r>
      <w:r w:rsidRPr="00C136BC">
        <w:tab/>
      </w:r>
      <w:r w:rsidRPr="00C136BC">
        <w:tab/>
      </w:r>
    </w:p>
    <w:p w14:paraId="02DD3A56" w14:textId="77777777" w:rsidR="008928CB" w:rsidRDefault="008928CB" w:rsidP="008928CB"/>
    <w:p w14:paraId="70C82D70" w14:textId="7C13A5A4" w:rsidR="008928CB" w:rsidRPr="008928CB" w:rsidRDefault="00122F41" w:rsidP="008928CB">
      <w:pPr>
        <w:rPr>
          <w:sz w:val="22"/>
          <w:szCs w:val="22"/>
        </w:rPr>
      </w:pPr>
      <w:r w:rsidRPr="00C136BC">
        <w:t>SUBMITTED BY</w:t>
      </w:r>
      <w:r w:rsidRPr="00C136BC">
        <w:tab/>
      </w:r>
      <w:r>
        <w:tab/>
        <w:t>Bylaws Committee</w:t>
      </w:r>
      <w:r w:rsidR="008928CB">
        <w:rPr>
          <w:sz w:val="22"/>
          <w:szCs w:val="22"/>
        </w:rPr>
        <w:tab/>
      </w:r>
      <w:r w:rsidR="008928CB">
        <w:rPr>
          <w:sz w:val="22"/>
          <w:szCs w:val="22"/>
        </w:rPr>
        <w:tab/>
      </w:r>
      <w:r w:rsidR="008928CB">
        <w:rPr>
          <w:sz w:val="22"/>
          <w:szCs w:val="22"/>
        </w:rPr>
        <w:tab/>
      </w:r>
      <w:r w:rsidR="008928CB">
        <w:rPr>
          <w:sz w:val="22"/>
          <w:szCs w:val="22"/>
        </w:rPr>
        <w:tab/>
      </w:r>
      <w:r w:rsidR="008928CB">
        <w:rPr>
          <w:sz w:val="22"/>
          <w:szCs w:val="22"/>
        </w:rPr>
        <w:tab/>
        <w:t xml:space="preserve">      </w:t>
      </w:r>
      <w:r w:rsidR="00A517F2">
        <w:t>Trudy Waldroo</w:t>
      </w:r>
      <w:r w:rsidR="008928CB">
        <w:t>p</w:t>
      </w:r>
    </w:p>
    <w:p w14:paraId="12BFD0B1" w14:textId="18C691D3" w:rsidR="002F2AF3" w:rsidRPr="008928CB" w:rsidRDefault="00A517F2" w:rsidP="008928CB">
      <w:pPr>
        <w:jc w:val="right"/>
      </w:pPr>
      <w:r>
        <w:t>Bylaws/Resolutions Chair</w:t>
      </w:r>
      <w:r w:rsidR="008928CB">
        <w:t xml:space="preserve"> </w:t>
      </w:r>
      <w:r>
        <w:t>2024-2025</w:t>
      </w:r>
    </w:p>
    <w:sectPr w:rsidR="002F2AF3" w:rsidRPr="008928CB" w:rsidSect="00F84935">
      <w:pgSz w:w="12240" w:h="15840"/>
      <w:pgMar w:top="432" w:right="1152" w:bottom="18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2E"/>
    <w:rsid w:val="00073151"/>
    <w:rsid w:val="0011035A"/>
    <w:rsid w:val="00122F41"/>
    <w:rsid w:val="002F2AF3"/>
    <w:rsid w:val="0031532E"/>
    <w:rsid w:val="00384F21"/>
    <w:rsid w:val="00385D7D"/>
    <w:rsid w:val="00532447"/>
    <w:rsid w:val="007231EF"/>
    <w:rsid w:val="008928CB"/>
    <w:rsid w:val="008935F2"/>
    <w:rsid w:val="00A517F2"/>
    <w:rsid w:val="00AB6C47"/>
    <w:rsid w:val="00C136BC"/>
    <w:rsid w:val="00F84935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1EC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Waldroop</dc:creator>
  <cp:lastModifiedBy>AMJ2017</cp:lastModifiedBy>
  <cp:revision>2</cp:revision>
  <cp:lastPrinted>2025-03-21T16:50:00Z</cp:lastPrinted>
  <dcterms:created xsi:type="dcterms:W3CDTF">2025-03-31T18:45:00Z</dcterms:created>
  <dcterms:modified xsi:type="dcterms:W3CDTF">2025-03-31T18:45:00Z</dcterms:modified>
</cp:coreProperties>
</file>